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688dddb864e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A. WIST HOLDING AS.</w:t>
      </w:r>
    </w:p>
    <w:sectPr>
      <w:headerReference xmlns:r="http://schemas.openxmlformats.org/officeDocument/2006/relationships" w:type="default" r:id="R629de45b5c8a4cd1"/>
      <w:footerReference xmlns:r="http://schemas.openxmlformats.org/officeDocument/2006/relationships" w:type="default" r:id="R1c7d2ccc2173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WIST HOLDING AS   ·   Org.nr 812 629 972   ·   Bambergvegen 10   ·   7603 LEVANGER   ·   arnhildw@hotmail.com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de45b5c8a4cd1" /><Relationship Type="http://schemas.openxmlformats.org/officeDocument/2006/relationships/footer" Target="/word/footer1.xml" Id="R1c7d2ccc217349f0" /></Relationships>
</file>