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99f470ad694c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SMEDGÅRDEN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SMEDGÅRDEN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620a7277a94f20"/>
      <w:footerReference xmlns:r="http://schemas.openxmlformats.org/officeDocument/2006/relationships" w:type="default" r:id="R9d588514a7b047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SMEDGÅRDEN   ·   Org.nr 913 741 285   ·   Olav Tryggvasons gate 24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SMEDGÅRDEN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620a7277a94f20" /><Relationship Type="http://schemas.openxmlformats.org/officeDocument/2006/relationships/footer" Target="/word/footer1.xml" Id="R9d588514a7b047b4" /></Relationships>
</file>