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b2bf8ccc344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HAJT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HAJT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49a28944704d5b"/>
      <w:footerReference xmlns:r="http://schemas.openxmlformats.org/officeDocument/2006/relationships" w:type="default" r:id="R0f73bb69deae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HAJT AS   ·   Org.nr 924 686 847   ·   Lensmannsveien 16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9a28944704d5b" /><Relationship Type="http://schemas.openxmlformats.org/officeDocument/2006/relationships/footer" Target="/word/footer1.xml" Id="R0f73bb69deae42e3" /></Relationships>
</file>