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066523ff6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10 KIRKENES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695683a29dc04777"/>
      <w:footerReference xmlns:r="http://schemas.openxmlformats.org/officeDocument/2006/relationships" w:type="default" r:id="R39554e40ce54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683a29dc04777" /><Relationship Type="http://schemas.openxmlformats.org/officeDocument/2006/relationships/footer" Target="/word/footer1.xml" Id="R39554e40ce54411c" /></Relationships>
</file>