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6aef9f0a4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f41180e4c7a54e39"/>
      <w:footerReference xmlns:r="http://schemas.openxmlformats.org/officeDocument/2006/relationships" w:type="default" r:id="R11078a2a8672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180e4c7a54e39" /><Relationship Type="http://schemas.openxmlformats.org/officeDocument/2006/relationships/footer" Target="/word/footer1.xml" Id="R11078a2a86724724" /></Relationships>
</file>