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9bd3d7e22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7ee5d00ce50443b4"/>
      <w:footerReference xmlns:r="http://schemas.openxmlformats.org/officeDocument/2006/relationships" w:type="default" r:id="R1da8e7b3bc57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5d00ce50443b4" /><Relationship Type="http://schemas.openxmlformats.org/officeDocument/2006/relationships/footer" Target="/word/footer1.xml" Id="R1da8e7b3bc574b7d" /></Relationships>
</file>