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8f6c776af44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GÅSØ NÆRINGSUTVIKLING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GÅSØ NÆRINGSUTVIKLING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0fd3591d7e4ef5"/>
      <w:footerReference xmlns:r="http://schemas.openxmlformats.org/officeDocument/2006/relationships" w:type="default" r:id="R74f78504e614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fd3591d7e4ef5" /><Relationship Type="http://schemas.openxmlformats.org/officeDocument/2006/relationships/footer" Target="/word/footer1.xml" Id="R74f78504e61443ba" /></Relationships>
</file>