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9f3586c3144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296244245ba14127"/>
      <w:footerReference xmlns:r="http://schemas.openxmlformats.org/officeDocument/2006/relationships" w:type="default" r:id="R1646fbcecf1e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244245ba14127" /><Relationship Type="http://schemas.openxmlformats.org/officeDocument/2006/relationships/footer" Target="/word/footer1.xml" Id="R1646fbcecf1e4d51" /></Relationships>
</file>