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985d1268c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TORGUNRUD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Kolbu,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TORGUNRUD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85621dfc844de5"/>
      <w:footerReference xmlns:r="http://schemas.openxmlformats.org/officeDocument/2006/relationships" w:type="default" r:id="R4b5fa5cccb5f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5621dfc844de5" /><Relationship Type="http://schemas.openxmlformats.org/officeDocument/2006/relationships/footer" Target="/word/footer1.xml" Id="R4b5fa5cccb5f4803" /></Relationships>
</file>