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1f466a7f8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FJALER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FJALER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7705aaf794310"/>
      <w:footerReference xmlns:r="http://schemas.openxmlformats.org/officeDocument/2006/relationships" w:type="default" r:id="R99c21ab32efd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FJALER   ·   Org.nr 995 882 949   ·   Dalstunet 6A   ·   6963 DALE I SUNNFJORD   ·   post@ifjaler.no   ·   www.ifjaler.no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FJALER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7705aaf794310" /><Relationship Type="http://schemas.openxmlformats.org/officeDocument/2006/relationships/footer" Target="/word/footer1.xml" Id="R99c21ab32efd4dff" /></Relationships>
</file>